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75" w:rsidRDefault="00607A50">
      <w:r>
        <w:t>Maybe I don’t</w:t>
      </w:r>
      <w:bookmarkStart w:id="0" w:name="_GoBack"/>
      <w:bookmarkEnd w:id="0"/>
    </w:p>
    <w:p w:rsidR="006C3557" w:rsidRDefault="006C3557"/>
    <w:p w:rsidR="00607A50" w:rsidRDefault="00607A50">
      <w:r>
        <w:t>I like chocolate chip cookies</w:t>
      </w:r>
    </w:p>
    <w:p w:rsidR="00607A50" w:rsidRDefault="00607A50">
      <w:r>
        <w:t xml:space="preserve">I enjoy boring things like, visiting a nursery for your garden </w:t>
      </w:r>
    </w:p>
    <w:p w:rsidR="00607A50" w:rsidRDefault="00607A50">
      <w:r>
        <w:t xml:space="preserve">Listening to Sugar Ray songs playing a </w:t>
      </w:r>
      <w:r w:rsidR="006C3557">
        <w:t>round sing</w:t>
      </w:r>
      <w:r>
        <w:t xml:space="preserve"> game of pong on a </w:t>
      </w:r>
      <w:r w:rsidR="006C3557">
        <w:t>Sega</w:t>
      </w:r>
      <w:r>
        <w:t xml:space="preserve"> genesis console</w:t>
      </w:r>
    </w:p>
    <w:p w:rsidR="00607A50" w:rsidRDefault="00607A50">
      <w:r>
        <w:t>You know honestly, I enjoy that shit,</w:t>
      </w:r>
    </w:p>
    <w:p w:rsidR="00607A50" w:rsidRDefault="00607A50">
      <w:r>
        <w:t>So maybe I don’t want a bad bitch</w:t>
      </w:r>
    </w:p>
    <w:p w:rsidR="00607A50" w:rsidRDefault="00607A50">
      <w:r>
        <w:t>Oh, you know the type; brain light, clothes too tight, can’t discuss current events, too busy counting Instagram likes</w:t>
      </w:r>
    </w:p>
    <w:p w:rsidR="00607A50" w:rsidRDefault="00607A50">
      <w:r>
        <w:t>A gallery of selfies</w:t>
      </w:r>
    </w:p>
    <w:p w:rsidR="00607A50" w:rsidRDefault="00607A50">
      <w:r>
        <w:t>Not an activity, not an idea, not a wonderful view seen by few</w:t>
      </w:r>
    </w:p>
    <w:p w:rsidR="00607A50" w:rsidRDefault="00607A50">
      <w:r>
        <w:t xml:space="preserve">No, they are under the impression Alex Wolcott slaved away so one day we could endlessly capture </w:t>
      </w:r>
      <w:proofErr w:type="spellStart"/>
      <w:r>
        <w:t>ones</w:t>
      </w:r>
      <w:proofErr w:type="spellEnd"/>
      <w:r>
        <w:t xml:space="preserve"> own face</w:t>
      </w:r>
    </w:p>
    <w:p w:rsidR="00607A50" w:rsidRDefault="00607A50">
      <w:r>
        <w:t>I’m sorry but, yes, I do enjoy a cute face behind thick framed glasses, anime tee with some nice fitting jeans</w:t>
      </w:r>
    </w:p>
    <w:p w:rsidR="00607A50" w:rsidRDefault="00607A50">
      <w:r>
        <w:t>Or a hair full of peroxide, head shaved on the side, dressed in all black, probably spending her evening at a poetry reading</w:t>
      </w:r>
    </w:p>
    <w:p w:rsidR="00607A50" w:rsidRDefault="00607A50">
      <w:r>
        <w:t>Mental stimulation over obvious observations any day</w:t>
      </w:r>
    </w:p>
    <w:p w:rsidR="00607A50" w:rsidRDefault="00607A50">
      <w:r>
        <w:t xml:space="preserve">Maybe an ass twerking narcissist who agrees her worth is primarily in her appearance isn’t the role model I had in mind for my daughter. </w:t>
      </w:r>
    </w:p>
    <w:p w:rsidR="00607A50" w:rsidRDefault="00607A50">
      <w:r>
        <w:t>Don’t waste your time with people you don’t admire</w:t>
      </w:r>
    </w:p>
    <w:p w:rsidR="00607A50" w:rsidRDefault="00607A50">
      <w:r>
        <w:t>When it comes to my heart, it is NOT dictated by the judgement and opinions of others</w:t>
      </w:r>
    </w:p>
    <w:p w:rsidR="00607A50" w:rsidRDefault="00607A50">
      <w:r>
        <w:t>I know this to be very sacred, and I will never disrespect hers or mine</w:t>
      </w:r>
    </w:p>
    <w:p w:rsidR="00607A50" w:rsidRDefault="00607A50">
      <w:r>
        <w:t>A mind is a beautiful thing to waste and time is of the essences</w:t>
      </w:r>
    </w:p>
    <w:p w:rsidR="00607A50" w:rsidRDefault="00607A50">
      <w:r>
        <w:t xml:space="preserve">But if you waste your time staring at a beautiful thing you may not look too fond of your blessings. </w:t>
      </w:r>
    </w:p>
    <w:p w:rsidR="006C3557" w:rsidRDefault="006C3557">
      <w:r>
        <w:t>I was blessed with you, and I will always look upon fondly</w:t>
      </w:r>
    </w:p>
    <w:p w:rsidR="006C3557" w:rsidRDefault="006C3557">
      <w:r>
        <w:t xml:space="preserve">Because you are….that….cool </w:t>
      </w:r>
    </w:p>
    <w:p w:rsidR="006C3557" w:rsidRDefault="006C3557">
      <w:r>
        <w:rPr>
          <w:rFonts w:ascii="Verdana" w:hAnsi="Verdana"/>
          <w:color w:val="000000"/>
          <w:sz w:val="20"/>
          <w:szCs w:val="20"/>
          <w:shd w:val="clear" w:color="auto" w:fill="CCCCDD"/>
        </w:rPr>
        <w:t>Some say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Better things will come my</w:t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 xml:space="preserve"> way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No matter what they try to say you were always there for me</w:t>
      </w:r>
    </w:p>
    <w:sectPr w:rsidR="006C3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50"/>
    <w:rsid w:val="000A3C3D"/>
    <w:rsid w:val="0045301C"/>
    <w:rsid w:val="00607A50"/>
    <w:rsid w:val="006C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326773-1977-449B-B616-D6D31D7B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 F. OLANREWAJU</dc:creator>
  <cp:keywords/>
  <dc:description/>
  <cp:lastModifiedBy>MALIK F. OLANREWAJU</cp:lastModifiedBy>
  <cp:revision>1</cp:revision>
  <dcterms:created xsi:type="dcterms:W3CDTF">2015-05-27T18:00:00Z</dcterms:created>
  <dcterms:modified xsi:type="dcterms:W3CDTF">2015-05-27T18:14:00Z</dcterms:modified>
</cp:coreProperties>
</file>